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CD" w:rsidRPr="0099385C" w:rsidRDefault="005F0DCD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Приложение №2</w:t>
      </w:r>
      <w:r w:rsidRPr="00993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DCD" w:rsidRPr="0099385C" w:rsidRDefault="005F0DCD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 xml:space="preserve">       к приказу   отдела образования </w:t>
      </w:r>
    </w:p>
    <w:p w:rsidR="005F0DCD" w:rsidRPr="0099385C" w:rsidRDefault="005F0DCD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 xml:space="preserve">       администрации  </w:t>
      </w:r>
      <w:proofErr w:type="spellStart"/>
      <w:r w:rsidRPr="0099385C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Pr="009938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7A4F" w:rsidRDefault="005F0DCD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 xml:space="preserve">       муниципального района</w:t>
      </w:r>
    </w:p>
    <w:p w:rsidR="005F0DCD" w:rsidRDefault="009C7A4F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Ставропольского края</w:t>
      </w:r>
      <w:r w:rsidR="005F0DCD" w:rsidRPr="0099385C">
        <w:rPr>
          <w:rFonts w:ascii="Times New Roman" w:hAnsi="Times New Roman" w:cs="Times New Roman"/>
          <w:sz w:val="28"/>
          <w:szCs w:val="28"/>
        </w:rPr>
        <w:t xml:space="preserve">  </w:t>
      </w:r>
      <w:r w:rsidR="005F0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F0DCD" w:rsidRPr="0099385C" w:rsidRDefault="005F0DCD" w:rsidP="005F0DCD">
      <w:pPr>
        <w:framePr w:h="1625" w:hRule="exact" w:hSpace="180" w:wrap="around" w:vAnchor="text" w:hAnchor="text" w:x="4623" w:y="-162"/>
        <w:spacing w:after="0" w:line="240" w:lineRule="exact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</w:t>
      </w:r>
      <w:r w:rsidR="0043708D">
        <w:rPr>
          <w:rFonts w:ascii="Times New Roman" w:hAnsi="Times New Roman" w:cs="Times New Roman"/>
          <w:sz w:val="28"/>
          <w:szCs w:val="28"/>
        </w:rPr>
        <w:t xml:space="preserve"> 1</w:t>
      </w:r>
      <w:r w:rsidR="009C7A4F">
        <w:rPr>
          <w:rFonts w:ascii="Times New Roman" w:hAnsi="Times New Roman" w:cs="Times New Roman"/>
          <w:sz w:val="28"/>
          <w:szCs w:val="28"/>
        </w:rPr>
        <w:t>2.09</w:t>
      </w:r>
      <w:r w:rsidR="0043708D">
        <w:rPr>
          <w:rFonts w:ascii="Times New Roman" w:hAnsi="Times New Roman" w:cs="Times New Roman"/>
          <w:sz w:val="28"/>
          <w:szCs w:val="28"/>
        </w:rPr>
        <w:t>. 201</w:t>
      </w:r>
      <w:r w:rsidR="009C7A4F">
        <w:rPr>
          <w:rFonts w:ascii="Times New Roman" w:hAnsi="Times New Roman" w:cs="Times New Roman"/>
          <w:sz w:val="28"/>
          <w:szCs w:val="28"/>
        </w:rPr>
        <w:t>9</w:t>
      </w:r>
      <w:r w:rsidR="0043708D">
        <w:rPr>
          <w:rFonts w:ascii="Times New Roman" w:hAnsi="Times New Roman" w:cs="Times New Roman"/>
          <w:sz w:val="28"/>
          <w:szCs w:val="28"/>
        </w:rPr>
        <w:t xml:space="preserve"> </w:t>
      </w:r>
      <w:r w:rsidRPr="0099385C">
        <w:rPr>
          <w:rFonts w:ascii="Times New Roman" w:hAnsi="Times New Roman" w:cs="Times New Roman"/>
          <w:sz w:val="28"/>
          <w:szCs w:val="28"/>
        </w:rPr>
        <w:t>г.  №</w:t>
      </w:r>
      <w:r w:rsidR="009C7A4F">
        <w:rPr>
          <w:rFonts w:ascii="Times New Roman" w:hAnsi="Times New Roman" w:cs="Times New Roman"/>
          <w:sz w:val="28"/>
          <w:szCs w:val="28"/>
        </w:rPr>
        <w:t>251</w:t>
      </w:r>
    </w:p>
    <w:p w:rsidR="005F0DCD" w:rsidRDefault="005F0DCD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3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DCD" w:rsidRDefault="005F0DCD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F0DCD" w:rsidRDefault="005F0DCD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F0DCD" w:rsidRDefault="005F0DCD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F0DCD" w:rsidRDefault="005F0DCD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F0DCD" w:rsidRDefault="005F0DCD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F0DCD" w:rsidRDefault="005F0DCD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863253" w:rsidRPr="00114BB0" w:rsidRDefault="00863253" w:rsidP="005F0DCD">
      <w:pPr>
        <w:pStyle w:val="a3"/>
        <w:spacing w:line="24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114BB0">
        <w:rPr>
          <w:rFonts w:ascii="Times New Roman" w:hAnsi="Times New Roman" w:cs="Times New Roman"/>
          <w:sz w:val="32"/>
          <w:szCs w:val="32"/>
        </w:rPr>
        <w:t>СОСТАВ</w:t>
      </w:r>
    </w:p>
    <w:p w:rsidR="00863253" w:rsidRPr="00F35728" w:rsidRDefault="00863253" w:rsidP="00F3572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35728">
        <w:rPr>
          <w:rFonts w:ascii="Times New Roman" w:hAnsi="Times New Roman" w:cs="Times New Roman"/>
          <w:sz w:val="32"/>
          <w:szCs w:val="32"/>
        </w:rPr>
        <w:t xml:space="preserve">жюри муниципального   этапа </w:t>
      </w:r>
      <w:r w:rsidR="00F35728" w:rsidRPr="00F35728">
        <w:rPr>
          <w:rFonts w:ascii="Times New Roman" w:hAnsi="Times New Roman" w:cs="Times New Roman"/>
          <w:sz w:val="32"/>
          <w:szCs w:val="32"/>
        </w:rPr>
        <w:t>Всероссийского профессионального     конкурса   «Воспитатель года</w:t>
      </w:r>
      <w:r w:rsidR="0043708D">
        <w:rPr>
          <w:rFonts w:ascii="Times New Roman" w:hAnsi="Times New Roman" w:cs="Times New Roman"/>
          <w:sz w:val="32"/>
          <w:szCs w:val="32"/>
        </w:rPr>
        <w:t xml:space="preserve"> России - 20</w:t>
      </w:r>
      <w:r w:rsidR="009C7A4F">
        <w:rPr>
          <w:rFonts w:ascii="Times New Roman" w:hAnsi="Times New Roman" w:cs="Times New Roman"/>
          <w:sz w:val="32"/>
          <w:szCs w:val="32"/>
        </w:rPr>
        <w:t>20</w:t>
      </w:r>
      <w:r w:rsidR="00F35728" w:rsidRPr="00F35728">
        <w:rPr>
          <w:rFonts w:ascii="Times New Roman" w:hAnsi="Times New Roman" w:cs="Times New Roman"/>
          <w:sz w:val="32"/>
          <w:szCs w:val="32"/>
        </w:rPr>
        <w:t xml:space="preserve">»  </w:t>
      </w:r>
    </w:p>
    <w:p w:rsidR="00F35728" w:rsidRPr="00F35728" w:rsidRDefault="00F35728" w:rsidP="00863253">
      <w:pPr>
        <w:pStyle w:val="a3"/>
        <w:spacing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376"/>
        <w:gridCol w:w="2255"/>
        <w:gridCol w:w="6940"/>
      </w:tblGrid>
      <w:tr w:rsidR="0043708D" w:rsidRPr="00114BB0" w:rsidTr="00F35728">
        <w:trPr>
          <w:trHeight w:val="1303"/>
        </w:trPr>
        <w:tc>
          <w:tcPr>
            <w:tcW w:w="0" w:type="auto"/>
            <w:tcBorders>
              <w:bottom w:val="single" w:sz="4" w:space="0" w:color="auto"/>
            </w:tcBorders>
          </w:tcPr>
          <w:p w:rsidR="0043708D" w:rsidRDefault="0043708D" w:rsidP="0086325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708D" w:rsidRPr="00114BB0" w:rsidRDefault="0043708D" w:rsidP="0086325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708D" w:rsidRDefault="0043708D" w:rsidP="007A1533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708D" w:rsidRDefault="0043708D" w:rsidP="007A1533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Радченко </w:t>
            </w: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Антонина Ивановна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708D" w:rsidRDefault="0043708D" w:rsidP="00114BB0">
            <w:pPr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708D" w:rsidRDefault="0043708D" w:rsidP="0043708D">
            <w:pPr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ведущий специалист отдела образования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администрации </w:t>
            </w:r>
            <w:proofErr w:type="spellStart"/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Степновского</w:t>
            </w:r>
            <w:proofErr w:type="spellEnd"/>
            <w:r w:rsidRPr="00114BB0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Ставропольского кра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  <w:p w:rsidR="0043708D" w:rsidRPr="00114BB0" w:rsidRDefault="0043708D" w:rsidP="00F35728">
            <w:pPr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7A4F" w:rsidRPr="00114BB0" w:rsidTr="00F35728">
        <w:trPr>
          <w:trHeight w:val="921"/>
        </w:trPr>
        <w:tc>
          <w:tcPr>
            <w:tcW w:w="0" w:type="auto"/>
            <w:tcBorders>
              <w:top w:val="single" w:sz="4" w:space="0" w:color="auto"/>
            </w:tcBorders>
          </w:tcPr>
          <w:p w:rsidR="009C7A4F" w:rsidRDefault="009C7A4F" w:rsidP="0086325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7A4F" w:rsidRDefault="009C7A4F" w:rsidP="0086325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C7A4F" w:rsidRDefault="009C7A4F" w:rsidP="002605AA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7A4F" w:rsidRPr="00114BB0" w:rsidRDefault="009C7A4F" w:rsidP="002605AA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Кулиш Ольга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Иваноана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C7A4F" w:rsidRDefault="009C7A4F" w:rsidP="002605AA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7A4F" w:rsidRDefault="009C7A4F" w:rsidP="002605AA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организационно – методического отдела </w:t>
            </w: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МКУ «Административно – хозяйственный центр системы образования»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председатель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Степновской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районной организации Профсоюза</w:t>
            </w:r>
          </w:p>
          <w:p w:rsidR="009C7A4F" w:rsidRPr="00114BB0" w:rsidRDefault="009C7A4F" w:rsidP="002605AA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7A4F" w:rsidRPr="00114BB0" w:rsidTr="00114BB0">
        <w:trPr>
          <w:trHeight w:val="1266"/>
        </w:trPr>
        <w:tc>
          <w:tcPr>
            <w:tcW w:w="0" w:type="auto"/>
          </w:tcPr>
          <w:p w:rsidR="009C7A4F" w:rsidRDefault="009C7A4F" w:rsidP="0086325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7A4F" w:rsidRPr="00114BB0" w:rsidRDefault="009C7A4F" w:rsidP="0086325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9C7A4F" w:rsidRDefault="009C7A4F" w:rsidP="002605AA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7A4F" w:rsidRPr="00114BB0" w:rsidRDefault="009C7A4F" w:rsidP="002605AA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Сварич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Юлия Федоровна</w:t>
            </w:r>
          </w:p>
        </w:tc>
        <w:tc>
          <w:tcPr>
            <w:tcW w:w="0" w:type="auto"/>
          </w:tcPr>
          <w:p w:rsidR="009C7A4F" w:rsidRDefault="009C7A4F" w:rsidP="002605AA">
            <w:pPr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7A4F" w:rsidRDefault="009C7A4F" w:rsidP="002605AA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методист МКУ «Административно – хозяйственный центр системы образования»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Степновского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муниципального района</w:t>
            </w:r>
          </w:p>
          <w:p w:rsidR="009C7A4F" w:rsidRDefault="009C7A4F" w:rsidP="002605AA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708D" w:rsidRPr="00114BB0" w:rsidTr="00114BB0">
        <w:trPr>
          <w:trHeight w:val="987"/>
        </w:trPr>
        <w:tc>
          <w:tcPr>
            <w:tcW w:w="0" w:type="auto"/>
          </w:tcPr>
          <w:p w:rsidR="0043708D" w:rsidRDefault="0043708D" w:rsidP="0086325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708D" w:rsidRPr="00114BB0" w:rsidRDefault="0043708D" w:rsidP="0086325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43708D" w:rsidRDefault="0043708D" w:rsidP="00246330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708D" w:rsidRPr="00114BB0" w:rsidRDefault="009C7A4F" w:rsidP="00246330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Бурмутская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Елена Юрьевна</w:t>
            </w:r>
          </w:p>
        </w:tc>
        <w:tc>
          <w:tcPr>
            <w:tcW w:w="0" w:type="auto"/>
          </w:tcPr>
          <w:p w:rsidR="0043708D" w:rsidRDefault="0043708D" w:rsidP="00114BB0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708D" w:rsidRDefault="0043708D" w:rsidP="00114BB0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методист МКУ «Административно – хозяйственный центр системы образования»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Степновского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муниципального района</w:t>
            </w:r>
          </w:p>
          <w:p w:rsidR="0043708D" w:rsidRPr="00114BB0" w:rsidRDefault="0043708D" w:rsidP="00114BB0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708D" w:rsidRPr="00114BB0" w:rsidTr="00114BB0">
        <w:trPr>
          <w:trHeight w:val="972"/>
        </w:trPr>
        <w:tc>
          <w:tcPr>
            <w:tcW w:w="0" w:type="auto"/>
          </w:tcPr>
          <w:p w:rsidR="0043708D" w:rsidRDefault="0043708D" w:rsidP="0086325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708D" w:rsidRPr="00114BB0" w:rsidRDefault="0043708D" w:rsidP="0086325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43708D" w:rsidRDefault="0043708D" w:rsidP="00246330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708D" w:rsidRPr="00114BB0" w:rsidRDefault="0043708D" w:rsidP="0043708D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Косенко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 Васильевна</w:t>
            </w:r>
          </w:p>
        </w:tc>
        <w:tc>
          <w:tcPr>
            <w:tcW w:w="0" w:type="auto"/>
          </w:tcPr>
          <w:p w:rsidR="0043708D" w:rsidRDefault="0043708D" w:rsidP="00114BB0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708D" w:rsidRPr="00F35728" w:rsidRDefault="0043708D" w:rsidP="00F35728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районного методического объединения воспитателей дошкольных образовательных учреждений, старший воспитатель МДОУ детского сада №4 «Солнышко»</w:t>
            </w:r>
          </w:p>
          <w:p w:rsidR="0043708D" w:rsidRPr="00114BB0" w:rsidRDefault="0043708D" w:rsidP="00114BB0">
            <w:pPr>
              <w:pStyle w:val="a3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63253" w:rsidRPr="00114BB0" w:rsidRDefault="00863253" w:rsidP="00863253">
      <w:pPr>
        <w:pStyle w:val="a3"/>
        <w:spacing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863253" w:rsidRPr="00863253" w:rsidRDefault="00863253" w:rsidP="0086325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33569" w:rsidRDefault="00633569"/>
    <w:sectPr w:rsidR="00633569" w:rsidSect="0063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3253"/>
    <w:rsid w:val="00114BB0"/>
    <w:rsid w:val="00246330"/>
    <w:rsid w:val="0043708D"/>
    <w:rsid w:val="005F0DCD"/>
    <w:rsid w:val="00632CE6"/>
    <w:rsid w:val="00633569"/>
    <w:rsid w:val="006726D7"/>
    <w:rsid w:val="0067773E"/>
    <w:rsid w:val="006F17B8"/>
    <w:rsid w:val="00863253"/>
    <w:rsid w:val="009154D0"/>
    <w:rsid w:val="009C7A4F"/>
    <w:rsid w:val="00A03C3C"/>
    <w:rsid w:val="00C17152"/>
    <w:rsid w:val="00F3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325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863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8</cp:revision>
  <cp:lastPrinted>2019-09-29T14:39:00Z</cp:lastPrinted>
  <dcterms:created xsi:type="dcterms:W3CDTF">2014-10-30T10:59:00Z</dcterms:created>
  <dcterms:modified xsi:type="dcterms:W3CDTF">2019-09-29T14:40:00Z</dcterms:modified>
</cp:coreProperties>
</file>